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C4" w:rsidRDefault="00B90EC4" w:rsidP="00B90E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B0C" w:rsidRPr="00B90EC4" w:rsidRDefault="007C6B0C" w:rsidP="00B90E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B0C">
        <w:rPr>
          <w:rFonts w:ascii="Times New Roman" w:eastAsia="Times New Roman" w:hAnsi="Times New Roman" w:cs="Times New Roman"/>
          <w:sz w:val="28"/>
          <w:szCs w:val="28"/>
          <w:lang w:eastAsia="ar-SA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59.25pt" o:ole="">
            <v:imagedata r:id="rId6" o:title=""/>
          </v:shape>
          <o:OLEObject Type="Embed" ProgID="AcroExch.Document.DC" ShapeID="_x0000_i1025" DrawAspect="Content" ObjectID="_1757162894" r:id="rId7"/>
        </w:object>
      </w:r>
    </w:p>
    <w:p w:rsidR="007C6B0C" w:rsidRDefault="007C6B0C" w:rsidP="00D61D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B0C" w:rsidRDefault="007C6B0C" w:rsidP="00D61D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D0C" w:rsidRDefault="00D61D0C" w:rsidP="00D61D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6E2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33648" w:rsidRPr="00F24DC6" w:rsidRDefault="00333648" w:rsidP="003336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C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предмету «</w:t>
      </w:r>
      <w:r w:rsidR="00DC5ACD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для 3 класса </w:t>
      </w:r>
      <w:r w:rsidRPr="00C47C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разработана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основе адаптированной основной общеобразовательной программы школы, утвержденной приказом № </w:t>
      </w:r>
      <w:r w:rsidR="00E044A2">
        <w:rPr>
          <w:rFonts w:ascii="Times New Roman" w:eastAsia="Times New Roman" w:hAnsi="Times New Roman" w:cs="Times New Roman"/>
          <w:sz w:val="28"/>
          <w:szCs w:val="28"/>
          <w:lang w:eastAsia="ar-SA"/>
        </w:rPr>
        <w:t>86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28.08.2023г</w:t>
      </w:r>
      <w:r w:rsidRPr="00C47C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61D0C" w:rsidRPr="00AB6E25" w:rsidRDefault="00D61D0C" w:rsidP="002774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25">
        <w:rPr>
          <w:rFonts w:ascii="Times New Roman" w:hAnsi="Times New Roman" w:cs="Times New Roman"/>
          <w:sz w:val="28"/>
          <w:szCs w:val="28"/>
        </w:rPr>
        <w:t>Рабочая программа ориентирована на учебник: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343"/>
        <w:gridCol w:w="1387"/>
        <w:gridCol w:w="916"/>
        <w:gridCol w:w="1431"/>
        <w:gridCol w:w="2452"/>
      </w:tblGrid>
      <w:tr w:rsidR="00D61D0C" w:rsidRPr="00AB6E25" w:rsidTr="00B90EC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AB6E25" w:rsidRDefault="00D61D0C" w:rsidP="00D61D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AB6E25" w:rsidRDefault="00D61D0C" w:rsidP="00D61D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AB6E25" w:rsidRDefault="00D61D0C" w:rsidP="00D61D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AB6E25" w:rsidRDefault="00D61D0C" w:rsidP="00D61D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AB6E25" w:rsidRDefault="00D61D0C" w:rsidP="00D61D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Издатель учебника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AB6E25" w:rsidRDefault="00D61D0C" w:rsidP="00D61D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Нормативный документ</w:t>
            </w:r>
          </w:p>
        </w:tc>
      </w:tr>
      <w:tr w:rsidR="00D61D0C" w:rsidRPr="00AB6E25" w:rsidTr="00B90EC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AB6E25" w:rsidRDefault="00D61D0C" w:rsidP="00D6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1.1.2.1.12.3.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AB6E25" w:rsidRDefault="00D61D0C" w:rsidP="00D6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AB6E2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AB6E25" w:rsidRDefault="00D61D0C" w:rsidP="00AB6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r w:rsidR="00AB6E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матика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AB6E25" w:rsidRDefault="00D61D0C" w:rsidP="00AB6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AB6E25" w:rsidRDefault="00D61D0C" w:rsidP="00AB6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 w:rsidR="00AB6E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вещение</w:t>
            </w:r>
            <w:proofErr w:type="spellEnd"/>
            <w:proofErr w:type="gramEnd"/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AB6E25" w:rsidRDefault="00D61D0C" w:rsidP="00AB6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Федеральный перечень учебников, утверждённый приказом  Министерством образования и науки РФ от 08.06.2017г. № 535</w:t>
            </w:r>
          </w:p>
        </w:tc>
      </w:tr>
    </w:tbl>
    <w:p w:rsidR="00D61D0C" w:rsidRPr="00AB6E25" w:rsidRDefault="00D61D0C" w:rsidP="00D61D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E25">
        <w:rPr>
          <w:rStyle w:val="FontStyle43"/>
          <w:sz w:val="28"/>
          <w:szCs w:val="28"/>
        </w:rPr>
        <w:t>ПЛАНИРУЕМЫЕ ОБРАЗОВАТЕЛЬНЫЕ РЕЗУЛЬТАТЫ ОСВОЕНИЯ ПРЕДМЕТА (КУРСА) (ФГОС)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34"/>
        <w:gridCol w:w="4088"/>
      </w:tblGrid>
      <w:tr w:rsidR="00D61D0C" w:rsidRPr="00AB6E25" w:rsidTr="00B90EC4">
        <w:trPr>
          <w:cantSplit/>
          <w:trHeight w:val="1134"/>
        </w:trPr>
        <w:tc>
          <w:tcPr>
            <w:tcW w:w="1134" w:type="dxa"/>
            <w:textDirection w:val="btLr"/>
          </w:tcPr>
          <w:p w:rsidR="00D61D0C" w:rsidRPr="00AB6E25" w:rsidRDefault="00D61D0C" w:rsidP="00D61D0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6E2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8222" w:type="dxa"/>
            <w:gridSpan w:val="2"/>
          </w:tcPr>
          <w:p w:rsidR="00D61D0C" w:rsidRPr="00AB6E25" w:rsidRDefault="00D61D0C" w:rsidP="00D61D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друга; </w:t>
            </w:r>
          </w:p>
          <w:p w:rsidR="00D61D0C" w:rsidRPr="00AB6E25" w:rsidRDefault="00D61D0C" w:rsidP="00D61D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в выполнении учебных заданий, поручений, договоренностей; понимание личной ответственности за свои поступки. </w:t>
            </w:r>
          </w:p>
        </w:tc>
      </w:tr>
      <w:tr w:rsidR="00D61D0C" w:rsidRPr="00AB6E25" w:rsidTr="00B90EC4">
        <w:trPr>
          <w:cantSplit/>
          <w:trHeight w:val="1134"/>
        </w:trPr>
        <w:tc>
          <w:tcPr>
            <w:tcW w:w="1134" w:type="dxa"/>
            <w:vMerge w:val="restart"/>
            <w:textDirection w:val="btLr"/>
            <w:vAlign w:val="center"/>
          </w:tcPr>
          <w:p w:rsidR="00D61D0C" w:rsidRPr="00AB6E25" w:rsidRDefault="00D61D0C" w:rsidP="00D61D0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6E25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8222" w:type="dxa"/>
            <w:gridSpan w:val="2"/>
          </w:tcPr>
          <w:p w:rsidR="00D61D0C" w:rsidRPr="00AB6E25" w:rsidRDefault="00D61D0C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БУД:</w:t>
            </w:r>
          </w:p>
          <w:p w:rsidR="00D61D0C" w:rsidRPr="00AB6E25" w:rsidRDefault="00D61D0C" w:rsidP="00D61D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соблюдать ритуалы школьного поведения (поднимать руку, вставать и выходить из-за парты и т. д.); </w:t>
            </w:r>
          </w:p>
          <w:p w:rsidR="00D61D0C" w:rsidRPr="00AB6E25" w:rsidRDefault="00D61D0C" w:rsidP="00D61D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цели и произвольно включаться в деятельность</w:t>
            </w:r>
          </w:p>
          <w:p w:rsidR="00D61D0C" w:rsidRPr="00AB6E25" w:rsidRDefault="00D61D0C" w:rsidP="00D61D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свои действия и результаты одноклассников  с заданными образцами, принимать оценку деятельности, </w:t>
            </w:r>
          </w:p>
          <w:p w:rsidR="00D61D0C" w:rsidRPr="00AB6E25" w:rsidRDefault="00D61D0C" w:rsidP="00D61D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корректировать свою деятельность с учетом выявленных недочетов. </w:t>
            </w:r>
          </w:p>
        </w:tc>
      </w:tr>
      <w:tr w:rsidR="00D61D0C" w:rsidRPr="00AB6E25" w:rsidTr="00B90EC4">
        <w:tc>
          <w:tcPr>
            <w:tcW w:w="1134" w:type="dxa"/>
            <w:vMerge/>
            <w:textDirection w:val="btLr"/>
            <w:vAlign w:val="center"/>
          </w:tcPr>
          <w:p w:rsidR="00D61D0C" w:rsidRPr="00AB6E25" w:rsidRDefault="00D61D0C" w:rsidP="00D61D0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D61D0C" w:rsidRPr="00AB6E25" w:rsidRDefault="00D61D0C" w:rsidP="00D61D0C">
            <w:pPr>
              <w:pStyle w:val="a3"/>
              <w:shd w:val="clear" w:color="auto" w:fill="FFFFFF"/>
              <w:spacing w:after="0" w:line="240" w:lineRule="auto"/>
              <w:ind w:left="502"/>
              <w:jc w:val="center"/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БУД:</w:t>
            </w:r>
          </w:p>
          <w:p w:rsidR="00D61D0C" w:rsidRPr="00AB6E25" w:rsidRDefault="00D61D0C" w:rsidP="00D61D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  <w:t>проявлять познавательную инициативу в учебном сотрудничестве</w:t>
            </w:r>
            <w:r w:rsidRPr="00AB6E25">
              <w:rPr>
                <w:rFonts w:ascii="Times New Roman" w:eastAsia="@Arial Unicode MS" w:hAnsi="Times New Roman" w:cs="Times New Roman"/>
                <w:i/>
                <w:iCs/>
                <w:color w:val="000000"/>
                <w:sz w:val="28"/>
                <w:szCs w:val="28"/>
              </w:rPr>
              <w:t>;</w:t>
            </w:r>
          </w:p>
          <w:p w:rsidR="00D61D0C" w:rsidRPr="00AB6E25" w:rsidRDefault="00D61D0C" w:rsidP="00D61D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строить сообщения в устной и письменной форме;</w:t>
            </w:r>
          </w:p>
          <w:p w:rsidR="00D61D0C" w:rsidRPr="00AB6E25" w:rsidRDefault="00D61D0C" w:rsidP="00D61D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анализ объектов с выделением существенных и несущественных признаков; </w:t>
            </w:r>
            <w:r w:rsidRPr="00AB6E2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проводить сравнение, классификацию по </w:t>
            </w: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заданным критериям;</w:t>
            </w:r>
          </w:p>
          <w:p w:rsidR="00D61D0C" w:rsidRPr="00AB6E25" w:rsidRDefault="00D61D0C" w:rsidP="00D61D0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C" w:rsidRPr="00AB6E25" w:rsidRDefault="00D61D0C" w:rsidP="00D61D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устанавливать причинно ­ следственные связи в изучае</w:t>
            </w: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мом круге явлений;</w:t>
            </w:r>
            <w:r w:rsidR="00376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D61D0C" w:rsidRPr="00AB6E25" w:rsidRDefault="00D61D0C" w:rsidP="00D61D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D61D0C" w:rsidRPr="00AB6E25" w:rsidRDefault="00D61D0C" w:rsidP="00D61D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владеть рядом общих приемов решения задач.</w:t>
            </w:r>
          </w:p>
        </w:tc>
      </w:tr>
      <w:tr w:rsidR="00D61D0C" w:rsidRPr="00AB6E25" w:rsidTr="00B90EC4">
        <w:trPr>
          <w:trHeight w:val="1144"/>
        </w:trPr>
        <w:tc>
          <w:tcPr>
            <w:tcW w:w="1134" w:type="dxa"/>
            <w:vMerge/>
            <w:textDirection w:val="btLr"/>
            <w:vAlign w:val="center"/>
          </w:tcPr>
          <w:p w:rsidR="00D61D0C" w:rsidRPr="00AB6E25" w:rsidRDefault="00D61D0C" w:rsidP="00D61D0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D61D0C" w:rsidRPr="00AB6E25" w:rsidRDefault="00D61D0C" w:rsidP="00D61D0C">
            <w:pPr>
              <w:pStyle w:val="a3"/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БУД:</w:t>
            </w:r>
          </w:p>
          <w:p w:rsidR="00D61D0C" w:rsidRPr="00AB6E25" w:rsidRDefault="00D61D0C" w:rsidP="00D61D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 xml:space="preserve">вступать в контакт и работать в коллективе (учитель−ученик, ученик– ученик, ученик–класс, учитель−класс);  </w:t>
            </w:r>
          </w:p>
          <w:p w:rsidR="00D61D0C" w:rsidRPr="00AB6E25" w:rsidRDefault="00D61D0C" w:rsidP="00D61D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 xml:space="preserve"> обращаться за помощью и принимать помощь;  </w:t>
            </w:r>
          </w:p>
          <w:p w:rsidR="00D61D0C" w:rsidRPr="00AB6E25" w:rsidRDefault="00D61D0C" w:rsidP="00D61D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 xml:space="preserve"> доброжелательно относиться, сопереживать, взаимодействовать с людьми;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      </w:r>
          </w:p>
        </w:tc>
      </w:tr>
      <w:tr w:rsidR="00D61D0C" w:rsidRPr="00AB6E25" w:rsidTr="00B90EC4">
        <w:trPr>
          <w:trHeight w:val="2544"/>
        </w:trPr>
        <w:tc>
          <w:tcPr>
            <w:tcW w:w="1134" w:type="dxa"/>
            <w:textDirection w:val="btLr"/>
            <w:vAlign w:val="center"/>
          </w:tcPr>
          <w:p w:rsidR="00D61D0C" w:rsidRPr="00AB6E25" w:rsidRDefault="00D61D0C" w:rsidP="00D61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4134" w:type="dxa"/>
          </w:tcPr>
          <w:p w:rsidR="00D61D0C" w:rsidRPr="00AB6E25" w:rsidRDefault="00D61D0C" w:rsidP="00D61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B6E25">
              <w:rPr>
                <w:rFonts w:ascii="Times New Roman" w:hAnsi="Times New Roman"/>
                <w:sz w:val="28"/>
                <w:szCs w:val="28"/>
                <w:u w:val="single"/>
              </w:rPr>
              <w:t>Минимальный уровень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>--знание числового ряда 1—100 в прямом порядке;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 xml:space="preserve"> -откладывание любых чисел в пределах 100, с использованием счетного материала;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 xml:space="preserve"> -знание названий компонентов сложения, вычитания, умножения, деления;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 xml:space="preserve">-выполнение устных и письменных действий сложения и вычитания чисел в пределах 100; 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 xml:space="preserve">-понимание связи таблиц умножения и деления, пользование таблицами умножения на печатной основе для нахождения произведения и частного в пределах 20; 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>-знание порядка действий в примерах в два арифметических действия;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 xml:space="preserve"> -знание и применение переместительного свойства сложения и умножения;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 xml:space="preserve"> - знание единиц измерения (меры) стоимости, длины, массы, времени и их </w:t>
            </w:r>
            <w:r w:rsidRPr="00AB6E25">
              <w:rPr>
                <w:rFonts w:ascii="Times New Roman" w:hAnsi="Times New Roman"/>
                <w:sz w:val="28"/>
                <w:szCs w:val="28"/>
              </w:rPr>
              <w:lastRenderedPageBreak/>
              <w:t>соотношения;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 xml:space="preserve"> -различение чисел, полученных при счете и измерении, запись числа, полученного при измерении двумя мерами; 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 xml:space="preserve">-пользование календарем для установления порядка месяцев в году, количества суток в месяцах; 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>-определение времени по часам (одним способом);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 xml:space="preserve">-решение составных арифметических задач в два действия (с помощью учителя); 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>- знание названий элементов четырехугольников;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88" w:type="dxa"/>
          </w:tcPr>
          <w:p w:rsidR="00D61D0C" w:rsidRPr="00AB6E25" w:rsidRDefault="00D61D0C" w:rsidP="00D61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B6E2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Достаточный уровень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>- знание таблицы умножения однозначных чисел в пределах 20;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>-знание числового ряда 1—100 в прямом и обратном порядке;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 xml:space="preserve"> -счет, присчитыванием, отсчитыванием по единице и равными числовыми группами в пределах 100;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 xml:space="preserve"> -откладывание любых чисел в пределах 100 с использованием счетного материала;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 xml:space="preserve"> -знание названия компонентов сложения, вычитания, умножения, деления;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 xml:space="preserve"> -понимание смысла арифметических действий сложения и вычитания, умножения и деления (на равные части и по содержанию);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 xml:space="preserve"> -понимание связи таблиц умножения и деления, пользование таблицами умножения на печатной основе для нахождения произведения и частного в пределах 20;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-знание порядка действий в примерах в два арифметических действия;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 xml:space="preserve"> -знание и применение переместительного свойство сложения и умножения;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 xml:space="preserve"> -выполнение устных и письменных действия сложения и вычитания чисел в пределах 100;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 xml:space="preserve">-знание единиц (мер) измерения стоимости, длины и их соотношения; 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>- различение чисел, полученных при счете и измерении, запись чисел, полученных при измерении двумя мерами (с полным набором знаков в мелких мерах);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 xml:space="preserve"> -знание порядка месяцев в году, номеров месяцев от начала года;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 xml:space="preserve"> -умение пользоваться календарем для установления порядка месяцев в году;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 xml:space="preserve"> -знание количества суток в месяцах;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 xml:space="preserve"> -решение, составление, иллюстрирование всех изученных простых арифметических задач;</w:t>
            </w:r>
          </w:p>
          <w:p w:rsidR="00D61D0C" w:rsidRPr="00AB6E25" w:rsidRDefault="00D61D0C" w:rsidP="00D61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6E25">
              <w:rPr>
                <w:rFonts w:ascii="Times New Roman" w:hAnsi="Times New Roman"/>
                <w:sz w:val="28"/>
                <w:szCs w:val="28"/>
              </w:rPr>
              <w:t xml:space="preserve"> -краткая запись, моделирование содержания, решение составных арифметических задач в два действия;  </w:t>
            </w:r>
          </w:p>
        </w:tc>
      </w:tr>
    </w:tbl>
    <w:p w:rsidR="00D61D0C" w:rsidRPr="00AB6E25" w:rsidRDefault="00D61D0C" w:rsidP="00D61D0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1D0C" w:rsidRPr="00AB6E25" w:rsidRDefault="00D61D0C" w:rsidP="00D61D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6E25">
        <w:rPr>
          <w:rFonts w:ascii="Times New Roman" w:hAnsi="Times New Roman" w:cs="Times New Roman"/>
          <w:sz w:val="28"/>
          <w:szCs w:val="28"/>
          <w:u w:val="single"/>
        </w:rPr>
        <w:t>Содержание учебного предмета (курса)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1418"/>
        <w:gridCol w:w="1417"/>
        <w:gridCol w:w="1276"/>
      </w:tblGrid>
      <w:tr w:rsidR="00D61D0C" w:rsidRPr="00AB6E25" w:rsidTr="00B90E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AB6E25" w:rsidRDefault="00D61D0C" w:rsidP="00D61D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1D0C" w:rsidRPr="00AB6E25" w:rsidRDefault="00D61D0C" w:rsidP="00D61D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D61D0C" w:rsidRPr="00AB6E25" w:rsidRDefault="00D61D0C" w:rsidP="00D61D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AB6E25" w:rsidRDefault="00D61D0C" w:rsidP="00D61D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раздела (блока)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AB6E25" w:rsidRDefault="00D61D0C" w:rsidP="00D61D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изучение </w:t>
            </w:r>
            <w:r w:rsidRPr="00AB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раздела (блока)</w:t>
            </w:r>
          </w:p>
          <w:p w:rsidR="00D61D0C" w:rsidRPr="00AB6E25" w:rsidRDefault="00D61D0C" w:rsidP="00D61D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AB6E25" w:rsidRDefault="00D61D0C" w:rsidP="00D61D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количество часов, отведенных на практическую часть и контроль</w:t>
            </w:r>
          </w:p>
        </w:tc>
      </w:tr>
      <w:tr w:rsidR="00D61D0C" w:rsidRPr="00AB6E25" w:rsidTr="00B90EC4">
        <w:trPr>
          <w:cantSplit/>
          <w:trHeight w:val="8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0C" w:rsidRPr="00AB6E25" w:rsidRDefault="00D61D0C" w:rsidP="00D61D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0C" w:rsidRPr="00AB6E25" w:rsidRDefault="00D61D0C" w:rsidP="00D61D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0C" w:rsidRPr="00AB6E25" w:rsidRDefault="00D61D0C" w:rsidP="00D61D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AB6E25" w:rsidRDefault="00D61D0C" w:rsidP="00D61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работа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AB6E25" w:rsidRDefault="00D61D0C" w:rsidP="00D61D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AB6E25" w:rsidRDefault="00D61D0C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 </w:t>
            </w:r>
          </w:p>
          <w:p w:rsidR="00D61D0C" w:rsidRPr="00AB6E25" w:rsidRDefault="00D61D0C" w:rsidP="00D61D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D61D0C" w:rsidRPr="00AB6E25" w:rsidTr="00B90EC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AB6E25" w:rsidRDefault="00D61D0C" w:rsidP="00D61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AB6E25" w:rsidRDefault="007643FB" w:rsidP="00D6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61D0C" w:rsidRPr="00AB6E2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61D0C" w:rsidRPr="00AB6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AB6E25" w:rsidRDefault="007643FB" w:rsidP="00D6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AB6E25" w:rsidRDefault="00D61D0C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AB6E25" w:rsidRDefault="00D61D0C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AB6E25" w:rsidRDefault="002650F5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61D0C" w:rsidRPr="00AB6E25" w:rsidTr="00B90EC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AB6E25" w:rsidRDefault="00D61D0C" w:rsidP="00D61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AB6E25" w:rsidRDefault="007643FB" w:rsidP="00D6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второго десятка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AB6E25" w:rsidRDefault="007643FB" w:rsidP="00D6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AB6E25" w:rsidRDefault="00D61D0C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AB6E25" w:rsidRDefault="00D61D0C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AB6E25" w:rsidRDefault="00D61D0C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1D0C" w:rsidRPr="00AB6E25" w:rsidTr="00B90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AB6E25" w:rsidRDefault="00D61D0C" w:rsidP="00D61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AB6E25" w:rsidRDefault="007643FB" w:rsidP="00D6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чисел второго десятка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AB6E25" w:rsidRDefault="007643FB" w:rsidP="00D6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AB6E25" w:rsidRDefault="00D61D0C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AB6E25" w:rsidRDefault="00D61D0C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AB6E25" w:rsidRDefault="00D61D0C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1D0C" w:rsidRPr="00AB6E25" w:rsidTr="00B90EC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D0C" w:rsidRPr="00AB6E25" w:rsidRDefault="00D61D0C" w:rsidP="00D61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3FB" w:rsidRDefault="007643FB" w:rsidP="00D6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Сотня. </w:t>
            </w:r>
          </w:p>
          <w:p w:rsidR="00D61D0C" w:rsidRPr="007643FB" w:rsidRDefault="007643FB" w:rsidP="00D61D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43FB">
              <w:rPr>
                <w:rFonts w:ascii="Times New Roman" w:hAnsi="Times New Roman" w:cs="Times New Roman"/>
                <w:i/>
                <w:sz w:val="28"/>
                <w:szCs w:val="28"/>
              </w:rPr>
              <w:t>Нумерация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3FB" w:rsidRDefault="007643FB" w:rsidP="00D6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C" w:rsidRPr="00AB6E25" w:rsidRDefault="007643FB" w:rsidP="00D6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3FB" w:rsidRDefault="007643FB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C" w:rsidRPr="00AB6E25" w:rsidRDefault="00D61D0C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3FB" w:rsidRDefault="007643FB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C" w:rsidRPr="00AB6E25" w:rsidRDefault="00D61D0C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3FB" w:rsidRDefault="007643FB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C" w:rsidRPr="00AB6E25" w:rsidRDefault="002650F5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61D0C" w:rsidRPr="00AB6E25" w:rsidTr="00B90EC4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D0C" w:rsidRPr="00AB6E25" w:rsidRDefault="00D61D0C" w:rsidP="00D61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0C" w:rsidRPr="007643FB" w:rsidRDefault="007643FB" w:rsidP="00D61D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43FB">
              <w:rPr>
                <w:rFonts w:ascii="Times New Roman" w:hAnsi="Times New Roman" w:cs="Times New Roman"/>
                <w:i/>
                <w:sz w:val="28"/>
                <w:szCs w:val="28"/>
              </w:rPr>
              <w:t>Сложение и вычитание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0C" w:rsidRPr="00AB6E25" w:rsidRDefault="007643FB" w:rsidP="00D6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0C" w:rsidRPr="00AB6E25" w:rsidRDefault="00D61D0C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0C" w:rsidRPr="00AB6E25" w:rsidRDefault="00D61D0C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0C" w:rsidRPr="00AB6E25" w:rsidRDefault="00D61D0C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61D0C" w:rsidRPr="00AB6E25" w:rsidTr="00B90EC4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AB6E25" w:rsidRDefault="00D61D0C" w:rsidP="00D61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7643FB" w:rsidRDefault="007643FB" w:rsidP="00D61D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Умножение и деление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AB6E25" w:rsidRDefault="007643FB" w:rsidP="00D6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AB6E25" w:rsidRDefault="00D61D0C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AB6E25" w:rsidRDefault="00D61D0C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AB6E25" w:rsidRDefault="002650F5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650F5" w:rsidRPr="00AB6E25" w:rsidTr="00B90EC4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F5" w:rsidRPr="00AB6E25" w:rsidRDefault="002650F5" w:rsidP="002650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F5" w:rsidRPr="007643FB" w:rsidRDefault="002650F5" w:rsidP="00265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F5" w:rsidRDefault="002650F5" w:rsidP="002650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F5" w:rsidRPr="00AB6E25" w:rsidRDefault="002650F5" w:rsidP="00265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F5" w:rsidRPr="00AB6E25" w:rsidRDefault="002650F5" w:rsidP="00265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F5" w:rsidRPr="00AB6E25" w:rsidRDefault="002650F5" w:rsidP="00265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50F5" w:rsidRPr="00AB6E25" w:rsidTr="00B90EC4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F5" w:rsidRPr="00AB6E25" w:rsidRDefault="002650F5" w:rsidP="002650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F5" w:rsidRPr="00AB6E25" w:rsidRDefault="002650F5" w:rsidP="00265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2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F5" w:rsidRPr="00AB6E25" w:rsidRDefault="002650F5" w:rsidP="002650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F5" w:rsidRPr="00AB6E25" w:rsidRDefault="002650F5" w:rsidP="00265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F5" w:rsidRPr="00AB6E25" w:rsidRDefault="002650F5" w:rsidP="00265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F5" w:rsidRPr="00AB6E25" w:rsidRDefault="002650F5" w:rsidP="00265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D0C" w:rsidRPr="00AB6E25" w:rsidRDefault="00D61D0C" w:rsidP="00AB6E2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D61D0C" w:rsidRPr="00AB6E25" w:rsidRDefault="00D61D0C" w:rsidP="00AB6E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B6E25">
        <w:rPr>
          <w:rFonts w:ascii="Times New Roman" w:hAnsi="Times New Roman" w:cs="Times New Roman"/>
          <w:sz w:val="28"/>
          <w:szCs w:val="28"/>
          <w:u w:val="single"/>
        </w:rPr>
        <w:t>Межпредметные</w:t>
      </w:r>
      <w:proofErr w:type="spellEnd"/>
      <w:r w:rsidRPr="00AB6E25">
        <w:rPr>
          <w:rFonts w:ascii="Times New Roman" w:hAnsi="Times New Roman" w:cs="Times New Roman"/>
          <w:sz w:val="28"/>
          <w:szCs w:val="28"/>
          <w:u w:val="single"/>
        </w:rPr>
        <w:t xml:space="preserve"> связи</w:t>
      </w:r>
      <w:r w:rsidRPr="00AB6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прослеживаются на уроках математики через учебные предметы: русский язык – отслеживание грамотности письма, развитие математической речи учащихся; на уроках мир природы и человека – решение экологических задач; на уроках рисования и ручном труде – закрепление признаков предметов, штриховка, закрашивание геометрических фигур, ориентировка на нелинованном листе, тетради; физическая культура (адаптивная физическая культура) – выполнение физических минуток, элементов самомассажа.</w:t>
      </w:r>
    </w:p>
    <w:p w:rsidR="00D61D0C" w:rsidRPr="00AB6E25" w:rsidRDefault="00D61D0C" w:rsidP="00127C8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1D0C" w:rsidRPr="00AB6E25" w:rsidRDefault="00D61D0C" w:rsidP="00AB6E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E25">
        <w:rPr>
          <w:rFonts w:ascii="Times New Roman" w:hAnsi="Times New Roman" w:cs="Times New Roman"/>
          <w:sz w:val="28"/>
          <w:szCs w:val="28"/>
          <w:u w:val="single"/>
        </w:rPr>
        <w:t>Формы организации учебных занятий</w:t>
      </w:r>
      <w:r w:rsidRPr="00AB6E25">
        <w:rPr>
          <w:rFonts w:ascii="Times New Roman" w:hAnsi="Times New Roman" w:cs="Times New Roman"/>
          <w:sz w:val="28"/>
          <w:szCs w:val="28"/>
        </w:rPr>
        <w:t>:</w:t>
      </w:r>
      <w:r w:rsidRPr="00AB6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урок усвоения новых знаний; урок комплексного применения знаний и умений; урок актуализации знаний и умений; урок систематизации и обобщения знаний; урок контроля знаний и умений; комбинированный урок; интегрированный урок, урок проект; урок коррекции знаний, умений и навыков.</w:t>
      </w:r>
    </w:p>
    <w:p w:rsidR="00D61D0C" w:rsidRPr="00AB6E25" w:rsidRDefault="00D61D0C" w:rsidP="00127C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D61D0C" w:rsidRPr="00AB6E25" w:rsidRDefault="00D61D0C" w:rsidP="00AB6E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6E25">
        <w:rPr>
          <w:rFonts w:ascii="Times New Roman" w:hAnsi="Times New Roman" w:cs="Times New Roman"/>
          <w:sz w:val="28"/>
          <w:szCs w:val="28"/>
          <w:u w:val="single"/>
        </w:rPr>
        <w:t>Виды учебной деятельности</w:t>
      </w:r>
      <w:r w:rsidRPr="00AB6E25">
        <w:rPr>
          <w:rFonts w:ascii="Times New Roman" w:hAnsi="Times New Roman" w:cs="Times New Roman"/>
          <w:sz w:val="28"/>
          <w:szCs w:val="28"/>
        </w:rPr>
        <w:t>: выполняют письменные работы; участвуют во фронтальной работе, устных опросах; выполняют самостоятельные работы, работают индивидуально; слушают, пишут, решают устно и письменно, читают, объясняют, наблюдают, строят модель (рисун</w:t>
      </w:r>
      <w:r w:rsidRPr="00AB6E25">
        <w:rPr>
          <w:rFonts w:ascii="Times New Roman" w:hAnsi="Times New Roman" w:cs="Times New Roman"/>
          <w:sz w:val="28"/>
          <w:szCs w:val="28"/>
        </w:rPr>
        <w:softHyphen/>
        <w:t>ки, схемы, чертеж, выкладку, математические записи), отвечают, считают, проверяют, комментируют, проговаривают вслух («про себя»), оценивают, дополняют; действуют по образцу; планируют деятельность; применяют полученные знания и умения в конкретной ситуации.</w:t>
      </w:r>
    </w:p>
    <w:p w:rsidR="00D61D0C" w:rsidRPr="00AB6E25" w:rsidRDefault="00D61D0C">
      <w:pPr>
        <w:rPr>
          <w:sz w:val="28"/>
          <w:szCs w:val="28"/>
        </w:rPr>
      </w:pPr>
    </w:p>
    <w:p w:rsidR="00D61D0C" w:rsidRDefault="00D61D0C"/>
    <w:p w:rsidR="00D61D0C" w:rsidRDefault="00D61D0C">
      <w:pPr>
        <w:sectPr w:rsidR="00D61D0C" w:rsidSect="00AB6E25">
          <w:pgSz w:w="11906" w:h="16838"/>
          <w:pgMar w:top="851" w:right="991" w:bottom="1134" w:left="1418" w:header="708" w:footer="708" w:gutter="0"/>
          <w:cols w:space="708"/>
          <w:docGrid w:linePitch="360"/>
        </w:sectPr>
      </w:pPr>
    </w:p>
    <w:p w:rsidR="00D61D0C" w:rsidRPr="00A84139" w:rsidRDefault="00D61D0C" w:rsidP="00D61D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413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«Математика» 3 класс</w:t>
      </w:r>
    </w:p>
    <w:p w:rsidR="00D61D0C" w:rsidRPr="00A84139" w:rsidRDefault="00D61D0C" w:rsidP="00D61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D0C" w:rsidRPr="00A84139" w:rsidRDefault="00D61D0C" w:rsidP="00D61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851"/>
        <w:gridCol w:w="3260"/>
        <w:gridCol w:w="2693"/>
        <w:gridCol w:w="4111"/>
        <w:gridCol w:w="2870"/>
      </w:tblGrid>
      <w:tr w:rsidR="00D61D0C" w:rsidRPr="00A84139" w:rsidTr="00D61D0C">
        <w:trPr>
          <w:trHeight w:val="5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A84139" w:rsidRDefault="00D61D0C" w:rsidP="00D61D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1D0C" w:rsidRPr="00A84139" w:rsidRDefault="00D61D0C" w:rsidP="00D61D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A84139" w:rsidRDefault="00D61D0C" w:rsidP="00D61D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A84139" w:rsidRDefault="00D61D0C" w:rsidP="00D61D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A84139" w:rsidRDefault="00D61D0C" w:rsidP="00D61D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 урока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A84139" w:rsidRDefault="00D61D0C" w:rsidP="00D61D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A84139" w:rsidRDefault="00D61D0C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Виды/</w:t>
            </w:r>
          </w:p>
          <w:p w:rsidR="00D61D0C" w:rsidRPr="00A84139" w:rsidRDefault="00D61D0C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</w:t>
            </w:r>
          </w:p>
          <w:p w:rsidR="00D61D0C" w:rsidRPr="00A84139" w:rsidRDefault="00D61D0C" w:rsidP="00D61D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</w:tr>
      <w:tr w:rsidR="00D61D0C" w:rsidRPr="00A84139" w:rsidTr="00D61D0C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0C" w:rsidRPr="00A84139" w:rsidRDefault="00D61D0C" w:rsidP="00D61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A84139" w:rsidRDefault="00D61D0C" w:rsidP="00D61D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A84139" w:rsidRDefault="00D61D0C" w:rsidP="00D61D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0C" w:rsidRPr="00A84139" w:rsidRDefault="00D61D0C" w:rsidP="00D61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0C" w:rsidRPr="00A84139" w:rsidRDefault="00D61D0C" w:rsidP="00D61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0C" w:rsidRPr="00A84139" w:rsidRDefault="00D61D0C" w:rsidP="00D61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0C" w:rsidRPr="00A84139" w:rsidRDefault="00D61D0C" w:rsidP="00D61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D0C" w:rsidRPr="00A84139" w:rsidTr="00D61D0C">
        <w:trPr>
          <w:trHeight w:val="293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A84139" w:rsidRDefault="00B90EC4" w:rsidP="00D61D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Нумерация (повторение)  - 14 ч.</w:t>
            </w:r>
          </w:p>
          <w:p w:rsidR="00B90EC4" w:rsidRPr="00A84139" w:rsidRDefault="00B90EC4" w:rsidP="00D61D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BA" w:rsidRPr="00A84139" w:rsidTr="00D61D0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247BAB" w:rsidP="00ED07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07BA" w:rsidRPr="00A841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Calibri" w:hAnsi="Times New Roman" w:cs="Times New Roman"/>
                <w:sz w:val="24"/>
                <w:szCs w:val="24"/>
              </w:rPr>
              <w:t>Второй десяток. Нумерация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Знает 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числа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второго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десятка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Умеет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сравнивать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числа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второго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десятка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выполнять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простейшие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действия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сложения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и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вычитания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пределах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20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без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перехода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через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десяток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A84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Умеет ориентироваться в пространстве и во времени.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Предварительный/</w:t>
            </w:r>
          </w:p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</w:tc>
      </w:tr>
      <w:tr w:rsidR="00ED07BA" w:rsidRPr="00A84139" w:rsidTr="00D61D0C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51682E" w:rsidP="00ED07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7BA" w:rsidRPr="00A841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Calibri" w:hAnsi="Times New Roman" w:cs="Times New Roman"/>
                <w:sz w:val="24"/>
                <w:szCs w:val="24"/>
              </w:rPr>
              <w:t>Второй десяток. Нумерация.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ED07BA" w:rsidRPr="00A84139" w:rsidTr="00D61D0C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51682E" w:rsidP="00ED07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7BA" w:rsidRPr="00A841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Calibri" w:hAnsi="Times New Roman" w:cs="Times New Roman"/>
                <w:sz w:val="24"/>
                <w:szCs w:val="24"/>
              </w:rPr>
              <w:t>Второй десяток. Нумерация.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7BA" w:rsidRPr="00A84139" w:rsidTr="00D61D0C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51682E" w:rsidP="00ED07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07BA" w:rsidRPr="00A841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Calibri" w:hAnsi="Times New Roman" w:cs="Times New Roman"/>
                <w:sz w:val="24"/>
                <w:szCs w:val="24"/>
              </w:rPr>
              <w:t>Второй десяток. Нумерация.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7BA" w:rsidRPr="00A84139" w:rsidTr="00D61D0C">
        <w:trPr>
          <w:trHeight w:val="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247BAB" w:rsidP="00ED07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07BA" w:rsidRPr="00A841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теме: Второй десяток. Нумерация.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ED07BA" w:rsidRPr="00A84139" w:rsidTr="007C0669">
        <w:trPr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247BAB" w:rsidP="00ED07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8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07BA" w:rsidRPr="00A841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Линии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Узнаёт линии: прямую, кривую, отрезок, луч.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ED07BA" w:rsidRPr="00A84139" w:rsidTr="007C0669">
        <w:trPr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51682E" w:rsidP="00ED07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D07BA" w:rsidRPr="00A841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Линии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ED07BA" w:rsidRPr="00A84139" w:rsidTr="00D61D0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51682E" w:rsidP="00ED07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07BA" w:rsidRPr="00A841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Числа, полученные при измерении величин.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ЗУН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Уме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ет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называть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последующее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предыдущее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число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пределах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0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Соседей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числа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A84139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ориентироваться</w:t>
            </w:r>
            <w:proofErr w:type="spellEnd"/>
            <w:r w:rsidRPr="00A84139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в </w:t>
            </w:r>
            <w:r w:rsidRPr="00A841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задании </w:t>
            </w:r>
            <w:proofErr w:type="spellStart"/>
            <w:r w:rsidRPr="00A84139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учебника</w:t>
            </w:r>
            <w:proofErr w:type="spellEnd"/>
            <w:r w:rsidRPr="00A841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7BA" w:rsidRPr="00A84139" w:rsidTr="00D61D0C">
        <w:trPr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51682E" w:rsidP="00247BA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07BA" w:rsidRPr="00A841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Числа, полученные при измерении величин.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контроля знаний и умений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ED07BA" w:rsidRPr="00A84139" w:rsidTr="00D61D0C">
        <w:trPr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51682E" w:rsidP="00ED07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07BA" w:rsidRPr="00A841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Числа, полученные при измерении величин.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ED07BA" w:rsidRPr="00A84139" w:rsidTr="00D61D0C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247BAB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8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07BA" w:rsidRPr="00A841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Контрольная работа по теме: Числа, полученные при измерении величин.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ED07BA" w:rsidRPr="00A84139" w:rsidTr="00D61D0C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247BAB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8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07BA" w:rsidRPr="00A841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Работа над ошибками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урок коррекции ЗУН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ED07BA" w:rsidRPr="00A84139" w:rsidTr="00D61D0C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C" w:rsidRDefault="00971FA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C" w:rsidRDefault="00971FA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BA" w:rsidRPr="00A84139" w:rsidRDefault="0051682E" w:rsidP="00247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47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7BA" w:rsidRPr="00A841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C" w:rsidRDefault="00971FAC" w:rsidP="00ED07BA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ED07BA" w:rsidRPr="00A84139" w:rsidRDefault="00ED07BA" w:rsidP="00ED07BA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Пересечение линий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C" w:rsidRDefault="00971FA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комплексного  применения ЗУН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Зна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ет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названия линий, видит точку 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пересечения линий.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C" w:rsidRDefault="00971FA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Текущий/</w:t>
            </w:r>
          </w:p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7BA" w:rsidRPr="00A84139" w:rsidTr="00D61D0C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51682E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D07BA" w:rsidRPr="00A841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Пересечение линий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Зна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ет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названия линий, видит точку пересечения линий.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</w:p>
        </w:tc>
      </w:tr>
      <w:tr w:rsidR="00ED07BA" w:rsidRPr="00A84139" w:rsidTr="0051682E">
        <w:trPr>
          <w:trHeight w:val="134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второго десятка -  22 ч</w:t>
            </w:r>
          </w:p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BA" w:rsidRPr="00A84139" w:rsidTr="00D61D0C">
        <w:trPr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51682E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D07BA" w:rsidRPr="00A841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</w:t>
            </w:r>
          </w:p>
          <w:p w:rsidR="00ED07BA" w:rsidRPr="00A84139" w:rsidRDefault="00ED07BA" w:rsidP="00ED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десяток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Знает с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остав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чисел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пределах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20.  Умеет </w:t>
            </w:r>
          </w:p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ешать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примеры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основании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знаний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о 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составе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числа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ED07BA" w:rsidRPr="00A84139" w:rsidTr="00D61D0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51682E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D07BA" w:rsidRPr="00A841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ED07BA" w:rsidRPr="00A84139" w:rsidTr="00D61D0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247BAB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7BA" w:rsidRPr="00A84139" w:rsidTr="00D61D0C">
        <w:trPr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51682E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7BA" w:rsidRPr="00A841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Точка пересечения линий.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ЗУН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Умеет чертить линии, пересекать их и находить точку пересечения.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A" w:rsidRPr="00A84139" w:rsidRDefault="00ED07BA" w:rsidP="00ED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CF54FC" w:rsidRPr="00A84139" w:rsidTr="00D61D0C">
        <w:trPr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Сложение с переходом через десяток.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Знает д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есятичный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состав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л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11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, 12, 13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Умеет  з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аписывать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называть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числ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определять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место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числовом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ряду</w:t>
            </w:r>
            <w:proofErr w:type="spellEnd"/>
          </w:p>
          <w:p w:rsidR="00CF54FC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CF54FC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CF54FC" w:rsidRPr="00A84139" w:rsidTr="00D61D0C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Сложение с переходом через десяток.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54FC" w:rsidRPr="00A84139" w:rsidTr="00D61D0C">
        <w:trPr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247BAB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54FC" w:rsidRPr="00A841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F84E5B" w:rsidRDefault="00CF54FC" w:rsidP="00ED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E5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ja-JP" w:bidi="fa-IR"/>
              </w:rPr>
              <w:t>Сложение с переходом через десяток.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CF54FC" w:rsidRPr="00A84139" w:rsidTr="001C604E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F84E5B" w:rsidRDefault="00CF54FC" w:rsidP="00ED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E5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ja-JP" w:bidi="fa-IR"/>
              </w:rPr>
              <w:t>Сложение с переходом через десяток</w:t>
            </w:r>
            <w:proofErr w:type="gramStart"/>
            <w:r w:rsidRPr="00F84E5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ja-JP" w:bidi="fa-IR"/>
              </w:rPr>
              <w:t>. 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ЗУН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CF54FC" w:rsidRPr="00A84139" w:rsidTr="001C604E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F84E5B" w:rsidRDefault="00CF54FC" w:rsidP="00CF54FC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F84E5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ja-JP" w:bidi="fa-IR"/>
              </w:rPr>
              <w:t>Сложение с переходом через десяток.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ЗУН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CF54FC" w:rsidRPr="00A84139" w:rsidTr="007C0669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F84E5B" w:rsidRDefault="00CF54FC" w:rsidP="00ED07BA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F84E5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ja-JP" w:bidi="fa-IR"/>
              </w:rPr>
              <w:t>Сложение с переходом через десяток.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CF54FC" w:rsidRPr="00A84139" w:rsidTr="00D61D0C">
        <w:trPr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247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F84E5B" w:rsidRDefault="00CF54FC" w:rsidP="00971FAC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  <w:r w:rsidRPr="00F84E5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ja-JP" w:bidi="fa-IR"/>
              </w:rPr>
              <w:t>Углы.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FC" w:rsidRDefault="00CF54FC" w:rsidP="00ED07BA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Умеет строить прямой, острый, тупой  углы </w:t>
            </w:r>
          </w:p>
          <w:p w:rsidR="00CF54FC" w:rsidRPr="00A84139" w:rsidRDefault="00CF54FC" w:rsidP="00ED07BA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Понимает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смысл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уменьшения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числа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несколько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единиц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У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меет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у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меньшать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число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несколько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единиц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54FC" w:rsidRPr="00A84139" w:rsidTr="00D61D0C">
        <w:trPr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971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Вычитание с переходом через десяток.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CF54FC" w:rsidRPr="00A84139" w:rsidTr="00971FAC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AA56D6" w:rsidP="00AA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онтрольная работа за 1 четверть</w:t>
            </w:r>
            <w:r w:rsidR="00CF54FC"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CF54FC" w:rsidRPr="00A84139" w:rsidTr="001C604E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AA56D6" w:rsidP="00ED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54FC" w:rsidRPr="00A84139" w:rsidTr="001C604E">
        <w:trPr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247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AA56D6" w:rsidP="00AA56D6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Вычитание с переходом через десяток.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C" w:rsidRPr="00A84139" w:rsidRDefault="00CF54FC" w:rsidP="00ED0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B66241" w:rsidRPr="00A84139" w:rsidTr="00D61D0C">
        <w:trPr>
          <w:trHeight w:val="6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AA56D6" w:rsidP="00AA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Вычитание с переходом через десяток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241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Умеет находит четырёхугольники.</w:t>
            </w:r>
          </w:p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Умеет в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ыполнять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сложение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вычитание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чисел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пределах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20 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переход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ом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через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десяток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B66241" w:rsidRPr="00A84139" w:rsidTr="007C0669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AA56D6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Сложение и вычитание с переходом через разряд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241" w:rsidRPr="00A84139" w:rsidTr="00D61D0C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Четырёхугольники.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241" w:rsidRPr="00A84139" w:rsidTr="00D61D0C">
        <w:trPr>
          <w:trHeight w:val="6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8336D0" w:rsidP="00B66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ja-JP" w:bidi="fa-IR"/>
              </w:rPr>
              <w:t xml:space="preserve">Сложение и вычитание с переходом через </w:t>
            </w:r>
            <w:proofErr w:type="gramStart"/>
            <w:r w:rsidRPr="008336D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ja-JP" w:bidi="fa-IR"/>
              </w:rPr>
              <w:t>разряд(</w:t>
            </w:r>
            <w:proofErr w:type="gramEnd"/>
            <w:r w:rsidRPr="008336D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ja-JP" w:bidi="fa-IR"/>
              </w:rPr>
              <w:t>все случаи)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Знает порядок действий в примерах со скобками.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B66241" w:rsidRPr="00A84139" w:rsidTr="00D61D0C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8336D0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Скобки.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Знает меры времени – год, месяц. Умеет соотносить 1год=12мес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241" w:rsidRPr="00A84139" w:rsidTr="00D61D0C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Меры времени – год, месяц.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B66241" w:rsidRPr="00A84139" w:rsidTr="00D61D0C">
        <w:trPr>
          <w:trHeight w:val="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Треугольники.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Знает элементы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тругольника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, строит его по заданным точкам.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B66241" w:rsidRPr="00A84139" w:rsidTr="0051682E">
        <w:trPr>
          <w:trHeight w:val="92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второго десятка – 39 часов</w:t>
            </w:r>
          </w:p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41" w:rsidRPr="00A84139" w:rsidTr="00D61D0C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Умножение чисел.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Умеет заменять сложение одинаковых чисел умножением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241" w:rsidRPr="00A84139" w:rsidTr="00D61D0C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247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Умножение чисел.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B66241" w:rsidRPr="00A84139" w:rsidTr="00D61D0C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247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Умножение чисел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контроля ЗУН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Умеет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решать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задачи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proofErr w:type="gram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увеличение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(</w:t>
            </w:r>
            <w:proofErr w:type="spellStart"/>
            <w:proofErr w:type="gram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уменьшение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)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числа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несколько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единиц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кратко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записывать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содержание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задачи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выполнять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сложение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вычитание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чисел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пределах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20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без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перехода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через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десяток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Итоговый/ индивидуальная</w:t>
            </w:r>
          </w:p>
        </w:tc>
      </w:tr>
      <w:tr w:rsidR="00B66241" w:rsidRPr="00A84139" w:rsidTr="00D61D0C">
        <w:trPr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6241" w:rsidRPr="00A841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Умножение чисел.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коррекции ЗУН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B66241" w:rsidRPr="00A84139" w:rsidTr="00D61D0C">
        <w:trPr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6241" w:rsidRPr="00A841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Умножение числа 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Умеет составлять таблицу умножения на 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B66241" w:rsidRPr="00A84139" w:rsidTr="00D61D0C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247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Умножение числа 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241" w:rsidRPr="00A84139" w:rsidTr="00D61D0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247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Умножение числа 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B66241" w:rsidRPr="00A84139" w:rsidTr="00D61D0C">
        <w:trPr>
          <w:trHeight w:val="1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247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Деление на  равные части.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Умеет выполнять упражнения по делению предметных совокупностей на 2, 3, 4 равные части. Умеет выполнять м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оделирование действия деления в </w:t>
            </w:r>
            <w:proofErr w:type="spellStart"/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предметнопрактической</w:t>
            </w:r>
            <w:proofErr w:type="spellEnd"/>
          </w:p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B66241" w:rsidRPr="00A84139" w:rsidTr="00D61D0C">
        <w:trPr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247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Деление на  равные части.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241" w:rsidRPr="00A84139" w:rsidTr="00D61D0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247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Деление на  равные части.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B66241" w:rsidRPr="00A84139" w:rsidTr="00D61D0C">
        <w:trPr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6241" w:rsidRPr="00A841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Деление на 2.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B66241" w:rsidRPr="00A84139" w:rsidTr="00D61D0C">
        <w:trPr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Деление на 2.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241" w:rsidRPr="00A84139" w:rsidTr="00D61D0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6241" w:rsidRPr="00A841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Многоугольники.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комплексного применения ЗУН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Отличает многоугольники от других фигур..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  Умеет выявлять связи названия каждого многоугольника с количеством </w:t>
            </w:r>
            <w:proofErr w:type="gramStart"/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углов .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B66241" w:rsidRPr="00A84139" w:rsidTr="00D61D0C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6241" w:rsidRPr="00A841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Умножение числа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Умеет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решать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задачи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proofErr w:type="gram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увеличение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(</w:t>
            </w:r>
            <w:proofErr w:type="spellStart"/>
            <w:proofErr w:type="gram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уменьшение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)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числа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несколько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единиц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кратко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записывать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содержание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задачи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выполнять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умножение на 3 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в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пределах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20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B66241" w:rsidRPr="00A84139" w:rsidTr="00D61D0C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6241" w:rsidRPr="00A841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Умножение числа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241" w:rsidRPr="00A84139" w:rsidTr="00D61D0C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6241" w:rsidRPr="00A841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Умножение числа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B66241" w:rsidRPr="00A84139" w:rsidTr="00D61D0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6241" w:rsidRPr="00A841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Деление на 3.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Умеет выполнять 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деления на 3 (в пределах 20) на основе предметно-практической деятельности по делению предметных совокупностей на 3 равные части.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B66241" w:rsidRPr="00A84139" w:rsidTr="00D61D0C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247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Деление на 3.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B66241" w:rsidRPr="00A84139" w:rsidTr="00D61D0C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247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Деление на 3.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241" w:rsidRPr="00A84139" w:rsidTr="00D61D0C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247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Умножение на 4.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Выполяет</w:t>
            </w:r>
            <w:proofErr w:type="spellEnd"/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 табличные случаи умножения числа 4 с проверкой правильности вычислений по таблице умножения числа 4.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B66241" w:rsidRPr="00A84139" w:rsidTr="00D61D0C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247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Умножение на 4.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B66241" w:rsidRPr="00A84139" w:rsidTr="00D61D0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6241" w:rsidRPr="00A841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AA56D6" w:rsidP="00AA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Контрольная работа за 2 четверть.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241" w:rsidRPr="00A84139" w:rsidTr="00D61D0C">
        <w:trPr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247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AA56D6" w:rsidP="00AA56D6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Работа над ошибками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Выполненяет</w:t>
            </w:r>
            <w:proofErr w:type="spellEnd"/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 табличные случаи деления чисел на 4 с проверкой правильности вычислений по таблице деления на 4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B66241" w:rsidRPr="00A84139" w:rsidTr="00D61D0C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247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AA56D6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Умножение на 4.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B66241" w:rsidRPr="00A84139" w:rsidTr="00D61D0C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247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Деление на 4.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241" w:rsidRPr="00A84139" w:rsidTr="00D61D0C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247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Деление на 4.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контроля ЗУН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Умеет выполнять умножение и  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деление на 2, 3, 4 (в пределах 20) на основе предметно-практической деятельности по делению предметных совокупностей на равные части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Итоговый/ индивидуальная</w:t>
            </w:r>
          </w:p>
        </w:tc>
      </w:tr>
      <w:tr w:rsidR="00B66241" w:rsidRPr="00A84139" w:rsidTr="00D61D0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247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Умножение на 5 и 6.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коррекции ЗУН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B66241" w:rsidRPr="00A84139" w:rsidRDefault="00B66241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D61D0C">
        <w:trPr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9536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Умножение на 5 и 6.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Выполяет</w:t>
            </w:r>
            <w:proofErr w:type="spellEnd"/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 табличные случаи умножения чисел 5и6  с проверкой правильности вычислений по таблице умножения.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BAB" w:rsidRPr="00A84139" w:rsidTr="00D61D0C">
        <w:trPr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Умножение на 5 и 6.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247BAB" w:rsidRPr="00A84139" w:rsidTr="00D61D0C">
        <w:trPr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Умножение на 5 и 6.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D61D0C">
        <w:trPr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Деление на 5 и на 6.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 применения ЗУН 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Выполненяет</w:t>
            </w:r>
            <w:proofErr w:type="spellEnd"/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 табличные случаи деления чисел на 5 и 6 с проверкой правильности вычислений по таблице деления.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BAB" w:rsidRPr="00A84139" w:rsidTr="00D61D0C">
        <w:trPr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Деление на 5 и на 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247BAB" w:rsidRPr="00A84139" w:rsidTr="00D61D0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247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Деление на 5 и на 6.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D61D0C">
        <w:trPr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247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месяцев в году.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widowControl w:val="0"/>
              <w:tabs>
                <w:tab w:val="left" w:pos="7242"/>
              </w:tabs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Знает м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еры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времени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минута, час, месяц, год. Умеет называть п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оследовательность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месяцев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году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составлять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решать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задачи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числами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полученными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измерении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времени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BAB" w:rsidRPr="00A84139" w:rsidTr="00ED07BA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247B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Default="00247BAB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(все случаи)</w:t>
            </w:r>
          </w:p>
          <w:p w:rsidR="00247BAB" w:rsidRDefault="00247BAB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AB" w:rsidRDefault="00247BAB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AB" w:rsidRPr="00A84139" w:rsidRDefault="00247BAB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BAB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Знает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переместительное свойство умножения.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Умеет с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оставлять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и </w:t>
            </w:r>
          </w:p>
          <w:p w:rsidR="00247BAB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247BAB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247BAB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 xml:space="preserve">выполнять 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реш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составных арифметических задач в два действия (сложение, вычитание, умножение, деление) по предложенному сюжету (рисункам), краткой записи.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Текущий/ комбинированная</w:t>
            </w:r>
          </w:p>
        </w:tc>
      </w:tr>
      <w:tr w:rsidR="00247BAB" w:rsidRPr="00A84139" w:rsidTr="00D61D0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(все случаи)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D61D0C">
        <w:trPr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(все случаи)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BAB" w:rsidRPr="00A84139" w:rsidTr="00D61D0C">
        <w:trPr>
          <w:trHeight w:val="3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7BAB" w:rsidRPr="00A841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(все случаи)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B6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247BAB" w:rsidRPr="00A84139" w:rsidTr="00D61D0C">
        <w:trPr>
          <w:trHeight w:val="3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076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(все случаи)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коррекции ЗУН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247BAB" w:rsidRPr="00A84139" w:rsidRDefault="00247BAB" w:rsidP="00F1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BAB" w:rsidRPr="00A84139" w:rsidTr="00F12C23">
        <w:trPr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7BAB" w:rsidRPr="00A841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Шар, круг, окружность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Знает и распознаёт окружность, дифференцирует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 шар, круг, окружность.</w:t>
            </w:r>
          </w:p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Умеет выполнять построение окружности с помощью циркуля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51682E">
        <w:trPr>
          <w:trHeight w:val="108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AB" w:rsidRPr="00A84139" w:rsidRDefault="00247BAB" w:rsidP="00F12C23">
            <w:pPr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Сотня.</w:t>
            </w:r>
          </w:p>
          <w:p w:rsidR="00247BAB" w:rsidRPr="00A84139" w:rsidRDefault="00247BAB" w:rsidP="00F12C23">
            <w:pPr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i/>
                <w:sz w:val="24"/>
                <w:szCs w:val="24"/>
              </w:rPr>
              <w:t>Нумерация -13 часов</w:t>
            </w:r>
          </w:p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AB" w:rsidRPr="00A84139" w:rsidTr="00F12C23">
        <w:trPr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47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7BAB" w:rsidRPr="00A84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Default="00247BAB" w:rsidP="00F12C23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Круглые десятки</w:t>
            </w:r>
          </w:p>
          <w:p w:rsidR="00247BAB" w:rsidRPr="00A84139" w:rsidRDefault="00247BAB" w:rsidP="00F12C23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Умеет записывать и называть круглые десятки, выполнять 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присчитывание, отсчитывание по 10 в пределах 100, сравнение и упорядочение круглых десятков, 10 -(30 + 10); 40 – 10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D61D0C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Круглые десятки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247BAB" w:rsidRPr="00A84139" w:rsidTr="00D61D0C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десятки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Знает м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еры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стоимости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: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копейки, рубль,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соотношение: 1 р. = 100 к., </w:t>
            </w:r>
            <w:proofErr w:type="gramStart"/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рисчитывание</w:t>
            </w:r>
            <w:proofErr w:type="spellEnd"/>
            <w:proofErr w:type="gram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отсчитывание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10 р. в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пределах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100 р.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D61D0C">
        <w:trPr>
          <w:trHeight w:val="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7BAB" w:rsidRPr="00A841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Меры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стоимости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widowControl w:val="0"/>
              <w:tabs>
                <w:tab w:val="left" w:pos="7242"/>
              </w:tabs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итать и записывать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числа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100, выполнять разложение двузначных чисел на десятки и едини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цы,  моделирование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 чисел в пределах 100 с использованием счетного материала, на основе знания их десятичного состава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Текущий/ 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BAB" w:rsidRPr="00A84139" w:rsidTr="00D61D0C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F12C23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F12C23" w:rsidRDefault="000767FC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7BAB" w:rsidRPr="00F12C2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F12C23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Числа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от 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21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100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единиц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247BAB" w:rsidRPr="00A84139" w:rsidTr="00D61D0C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BAB" w:rsidRPr="00A841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F12C23" w:rsidRDefault="00247BAB" w:rsidP="00F1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C2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Числа</w:t>
            </w:r>
            <w:proofErr w:type="spellEnd"/>
            <w:r w:rsidRPr="00F12C2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21 – 100</w:t>
            </w:r>
            <w:r w:rsidRPr="00F12C2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F12C2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единиц</w:t>
            </w:r>
            <w:proofErr w:type="spellEnd"/>
            <w:r w:rsidRPr="00F12C2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F12C23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D61D0C">
        <w:trPr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7BAB" w:rsidRPr="00A841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Числа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21 – 100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единиц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247BAB" w:rsidRPr="00A84139" w:rsidTr="00D61D0C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7BAB" w:rsidRPr="00A841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Числа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21 – 100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единиц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D61D0C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7BAB" w:rsidRPr="00A841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widowControl w:val="0"/>
              <w:tabs>
                <w:tab w:val="left" w:pos="7242"/>
              </w:tabs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Контрольная работа «Сотня»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BAB" w:rsidRPr="00A84139" w:rsidTr="00D61D0C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076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widowControl w:val="0"/>
              <w:tabs>
                <w:tab w:val="left" w:pos="7242"/>
              </w:tabs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Работа над ошибками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форма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247BAB" w:rsidRPr="00A84139" w:rsidTr="00D61D0C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076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widowControl w:val="0"/>
              <w:tabs>
                <w:tab w:val="left" w:pos="7242"/>
              </w:tabs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Мера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длины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–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метр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BAB" w:rsidRPr="00F12C23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Умеет решать примеры и задачи с числами, полученными при измерении длины.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Знает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меры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времени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Умеет с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кладывать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вычитать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числа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полученные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измерении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времени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F12C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D61D0C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7BAB" w:rsidRPr="00A841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Часы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циферблат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стрелки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Измерение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времени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часах.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BAB" w:rsidRPr="00A84139" w:rsidTr="00D61D0C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7BAB" w:rsidRPr="00A841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152F31" w:rsidRDefault="00247BAB" w:rsidP="00E76F8A">
            <w:pPr>
              <w:widowControl w:val="0"/>
              <w:tabs>
                <w:tab w:val="left" w:pos="7242"/>
              </w:tabs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Меры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времени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Календарь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, год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урок проект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247BAB" w:rsidRPr="00A84139" w:rsidTr="0051682E">
        <w:trPr>
          <w:trHeight w:val="125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F12C23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i/>
                <w:sz w:val="24"/>
                <w:szCs w:val="24"/>
              </w:rPr>
              <w:t>Сложен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 и вычитание чисел – 28 часов</w:t>
            </w:r>
          </w:p>
        </w:tc>
      </w:tr>
      <w:tr w:rsidR="00247BAB" w:rsidRPr="00A84139" w:rsidTr="00E76F8A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076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widowControl w:val="0"/>
              <w:tabs>
                <w:tab w:val="left" w:pos="7242"/>
              </w:tabs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Сложение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вычитание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круглых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десятков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Умеет выполнять 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десятков (30 + 20; 50 – 20), сложение и вычитание круглых десятков, полученных при измерении стоимости.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D61D0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076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widowControl w:val="0"/>
              <w:tabs>
                <w:tab w:val="left" w:pos="7242"/>
              </w:tabs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Сложение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вычитание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круглых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десятков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BAB" w:rsidRPr="00A84139" w:rsidTr="00D61D0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076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widowControl w:val="0"/>
              <w:tabs>
                <w:tab w:val="left" w:pos="7242"/>
              </w:tabs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Сложение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вычитание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круглых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десятков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Знает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большую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маленькую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стрелки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циферблат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Умеет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измерять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время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часах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247BAB" w:rsidRPr="00A84139" w:rsidTr="00D61D0C">
        <w:trPr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076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widowControl w:val="0"/>
              <w:tabs>
                <w:tab w:val="left" w:pos="7242"/>
              </w:tabs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Сложение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вычитание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двузначных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однозначных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чисел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Умеет выполнять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двузначных и однозначных чисел в пределах 100 без перехода через разряд приемами устных вычислений, с записью примеров в строчку (34 + 2; 2 + 34; 34 – 2). 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D61D0C">
        <w:trPr>
          <w:trHeight w:val="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076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Сложение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вычитание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двузначных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однозначных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чисел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BAB" w:rsidRPr="00A84139" w:rsidTr="00D61D0C">
        <w:trPr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Сложение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вычитание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двузначных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</w:t>
            </w: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однозначных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чисел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D61D0C">
        <w:trPr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7BA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widowControl w:val="0"/>
              <w:tabs>
                <w:tab w:val="left" w:pos="7242"/>
              </w:tabs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Центр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радиус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окружности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круга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Находит  центр, радиус окружности и круга. Умеет выполнять построение 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окружности с заданным радиусом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Текущий/</w:t>
            </w:r>
          </w:p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BAB" w:rsidRPr="00A84139" w:rsidTr="00D61D0C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7BAB" w:rsidRPr="00A841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и</w:t>
            </w:r>
          </w:p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круглых десятков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Умеет выполнять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двузначных чисел и круглых десятков в пределах 100.</w:t>
            </w:r>
          </w:p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247BAB" w:rsidRPr="00A84139" w:rsidTr="00D61D0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7BAB" w:rsidRPr="00A841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и</w:t>
            </w:r>
          </w:p>
          <w:p w:rsidR="00247BAB" w:rsidRPr="00A84139" w:rsidRDefault="00247BAB" w:rsidP="00E76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круглых десятков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D61D0C">
        <w:trPr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7BAB" w:rsidRPr="00A841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и</w:t>
            </w:r>
          </w:p>
          <w:p w:rsidR="00247BAB" w:rsidRPr="00A84139" w:rsidRDefault="00247BAB" w:rsidP="00E76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круглых десятков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BAB" w:rsidRPr="00A84139" w:rsidTr="00D61D0C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7BAB" w:rsidRPr="00A841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и</w:t>
            </w:r>
          </w:p>
          <w:p w:rsidR="00247BAB" w:rsidRPr="00A84139" w:rsidRDefault="00247BAB" w:rsidP="00E76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круглых десятков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247BAB" w:rsidRPr="00A84139" w:rsidTr="00D61D0C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D87A08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7A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Сложение и вычитание двузначных чисел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D61D0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D87A08" w:rsidRDefault="00247BAB" w:rsidP="00E76F8A">
            <w:pPr>
              <w:widowControl w:val="0"/>
              <w:tabs>
                <w:tab w:val="left" w:pos="2670"/>
              </w:tabs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D87A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Сложение и вычитание двузначных чисел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Знает меры длины и меры стоимости. Умеет читать и записывать числа, полученные при измерении длины и стоимости двумя мерами.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247BAB" w:rsidRPr="00A84139" w:rsidTr="00D61D0C">
        <w:trPr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076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D87A08" w:rsidRDefault="00247BAB" w:rsidP="00E76F8A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ja-JP" w:bidi="fa-IR"/>
              </w:rPr>
              <w:t xml:space="preserve">Контрольная работа за 3 четверть.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контроля ЗУН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Умеет работать самостоятельно, применяя изученные правила.</w:t>
            </w:r>
          </w:p>
          <w:p w:rsidR="00247BAB" w:rsidRPr="00A84139" w:rsidRDefault="00247BAB" w:rsidP="00E76F8A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Умеет анализировать допущенные ошибки.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Итоговый/ индивидуальная</w:t>
            </w:r>
          </w:p>
        </w:tc>
      </w:tr>
      <w:tr w:rsidR="00247BAB" w:rsidRPr="00A84139" w:rsidTr="00D61D0C">
        <w:trPr>
          <w:trHeight w:val="6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076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D87A08" w:rsidRDefault="00247BAB" w:rsidP="00E76F8A">
            <w:pPr>
              <w:widowControl w:val="0"/>
              <w:tabs>
                <w:tab w:val="left" w:pos="7242"/>
              </w:tabs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ja-JP" w:bidi="fa-IR"/>
              </w:rPr>
            </w:pPr>
            <w:proofErr w:type="spellStart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  <w:t>Работа</w:t>
            </w:r>
            <w:proofErr w:type="spellEnd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  <w:t xml:space="preserve"> </w:t>
            </w:r>
            <w:proofErr w:type="spellStart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  <w:t>над</w:t>
            </w:r>
            <w:proofErr w:type="spellEnd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  <w:t xml:space="preserve"> </w:t>
            </w:r>
            <w:proofErr w:type="spellStart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  <w:t>ошибками</w:t>
            </w:r>
            <w:proofErr w:type="spellEnd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коррекции ЗУН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D61D0C">
        <w:trPr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D87A08" w:rsidRDefault="00247BAB" w:rsidP="00E76F8A">
            <w:pPr>
              <w:widowControl w:val="0"/>
              <w:tabs>
                <w:tab w:val="left" w:pos="7242"/>
              </w:tabs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D87A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Сложение и вычитание двузначных чисел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Умеет читать и записывать числа, полученные при измерении длины и стоимости двумя мерами.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BAB" w:rsidRPr="00A84139" w:rsidTr="00D61D0C">
        <w:trPr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D87A08" w:rsidRDefault="00247BAB" w:rsidP="00E76F8A">
            <w:pPr>
              <w:widowControl w:val="0"/>
              <w:tabs>
                <w:tab w:val="left" w:pos="7242"/>
              </w:tabs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highlight w:val="yellow"/>
                <w:lang w:eastAsia="ja-JP" w:bidi="fa-IR"/>
              </w:rPr>
            </w:pPr>
            <w:proofErr w:type="spellStart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  <w:t>Числа</w:t>
            </w:r>
            <w:proofErr w:type="spellEnd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  <w:t xml:space="preserve">, </w:t>
            </w:r>
            <w:proofErr w:type="spellStart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  <w:t>полученные</w:t>
            </w:r>
            <w:proofErr w:type="spellEnd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  <w:t xml:space="preserve"> </w:t>
            </w:r>
            <w:proofErr w:type="spellStart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  <w:t>при</w:t>
            </w:r>
            <w:proofErr w:type="spellEnd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ja-JP" w:bidi="fa-IR"/>
              </w:rPr>
              <w:t xml:space="preserve"> </w:t>
            </w:r>
            <w:proofErr w:type="spellStart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  <w:t>измерении</w:t>
            </w:r>
            <w:proofErr w:type="spellEnd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  <w:t xml:space="preserve"> </w:t>
            </w:r>
            <w:proofErr w:type="spellStart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  <w:t>величин</w:t>
            </w:r>
            <w:proofErr w:type="spellEnd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ja-JP" w:bidi="fa-IR"/>
              </w:rPr>
              <w:t xml:space="preserve"> </w:t>
            </w:r>
            <w:proofErr w:type="spellStart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  <w:t>двумя</w:t>
            </w:r>
            <w:proofErr w:type="spellEnd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ja-JP" w:bidi="fa-IR"/>
              </w:rPr>
              <w:t xml:space="preserve">  </w:t>
            </w:r>
            <w:proofErr w:type="spellStart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  <w:t>мерами</w:t>
            </w:r>
            <w:proofErr w:type="spellEnd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ja-JP" w:bidi="fa-IR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Умеет выполнять сложение двузначного числа с однозначным в пределах 100, получение в сумме круглых десятков и числа 100</w:t>
            </w:r>
          </w:p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247BAB" w:rsidRPr="00A84139" w:rsidTr="00D61D0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  <w:t>Числа</w:t>
            </w:r>
            <w:proofErr w:type="spellEnd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  <w:t xml:space="preserve">, </w:t>
            </w:r>
            <w:proofErr w:type="spellStart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  <w:t>полученные</w:t>
            </w:r>
            <w:proofErr w:type="spellEnd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  <w:t xml:space="preserve"> </w:t>
            </w:r>
            <w:proofErr w:type="spellStart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  <w:t>при</w:t>
            </w:r>
            <w:proofErr w:type="spellEnd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ja-JP" w:bidi="fa-IR"/>
              </w:rPr>
              <w:t xml:space="preserve"> </w:t>
            </w:r>
            <w:proofErr w:type="spellStart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  <w:t>измерении</w:t>
            </w:r>
            <w:proofErr w:type="spellEnd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  <w:t xml:space="preserve"> </w:t>
            </w:r>
            <w:proofErr w:type="spellStart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  <w:t>величин</w:t>
            </w:r>
            <w:proofErr w:type="spellEnd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ja-JP" w:bidi="fa-IR"/>
              </w:rPr>
              <w:t xml:space="preserve"> </w:t>
            </w:r>
            <w:proofErr w:type="spellStart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  <w:t>двумя</w:t>
            </w:r>
            <w:proofErr w:type="spellEnd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ja-JP" w:bidi="fa-IR"/>
              </w:rPr>
              <w:t xml:space="preserve">  </w:t>
            </w:r>
            <w:proofErr w:type="spellStart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  <w:t>мерами</w:t>
            </w:r>
            <w:proofErr w:type="spellEnd"/>
            <w:r w:rsidRPr="00D87A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ja-JP" w:bidi="fa-IR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D61D0C">
        <w:trPr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C05401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5401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highlight w:val="yellow"/>
                <w:lang w:eastAsia="ja-JP" w:bidi="fa-IR"/>
              </w:rPr>
              <w:t xml:space="preserve">Получение в сумме круглых </w:t>
            </w:r>
            <w:r w:rsidRPr="00C05401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highlight w:val="yellow"/>
                <w:lang w:eastAsia="ja-JP" w:bidi="fa-IR"/>
              </w:rPr>
              <w:lastRenderedPageBreak/>
              <w:t>десятков числа 100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BAB" w:rsidRPr="00A84139" w:rsidTr="00D61D0C">
        <w:trPr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C05401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5401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highlight w:val="yellow"/>
                <w:lang w:eastAsia="ja-JP" w:bidi="fa-IR"/>
              </w:rPr>
              <w:t>Получение в сумме круглых десятков числа 100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247BAB" w:rsidRPr="00A84139" w:rsidTr="00D61D0C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C05401" w:rsidRDefault="00247BAB" w:rsidP="00C0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5401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highlight w:val="yellow"/>
                <w:lang w:eastAsia="ja-JP" w:bidi="fa-IR"/>
              </w:rPr>
              <w:t>Получение в сумме круглых десятков числа 100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Умеет выполнять 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вычитание однозначных, двузначных чисел из круглых</w:t>
            </w:r>
          </w:p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десятков приемами устных вычислений, с записью примеров в строчку (50 – 4; 50 – 24).</w:t>
            </w:r>
          </w:p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D61D0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BAB" w:rsidRPr="00A841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Вычитание чисел из круглых десятков и из числа 100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BAB" w:rsidRPr="00A84139" w:rsidTr="00D61D0C">
        <w:trPr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7BAB" w:rsidRPr="00A841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Вычитание чисел из круглых десятков и из числа 100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247BAB" w:rsidRPr="00A84139" w:rsidTr="00D61D0C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Вычитание чисел из круглых десятков и из числа 100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контроля ЗУН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D61D0C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Меры времени – сутки, минута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Знает соотношение: 1 </w:t>
            </w:r>
            <w:proofErr w:type="spellStart"/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. = 24 ч. Умеет вести запись: 1 мин. Соотношение: 1 ч = </w:t>
            </w:r>
            <w:proofErr w:type="gramStart"/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60  </w:t>
            </w:r>
            <w:proofErr w:type="spellStart"/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proofErr w:type="gramEnd"/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,читать</w:t>
            </w:r>
            <w:proofErr w:type="spellEnd"/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записывать числа, полученные при измерении времени двумя мерами (4 ч 15 мин), определять время по часам с точностью до 5 мин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247BAB" w:rsidRPr="00A84139" w:rsidTr="00D61D0C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076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Меры времени – сутки, минута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D61D0C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076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Меры времени – сутки, минута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51682E">
        <w:trPr>
          <w:trHeight w:val="125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Умножение и деление чисел – 11 часов </w:t>
            </w:r>
          </w:p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AB" w:rsidRPr="00A84139" w:rsidTr="00D61D0C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widowControl w:val="0"/>
              <w:tabs>
                <w:tab w:val="left" w:pos="7242"/>
              </w:tabs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Умножение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деление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чисел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Calibri" w:hAnsi="Times New Roman" w:cs="Times New Roman"/>
                <w:sz w:val="24"/>
                <w:szCs w:val="24"/>
              </w:rPr>
              <w:t>Знает табличное умножение чисел 2, 3, 4, 5, 6 (в пределах 20), табличное деление чисел на 2, 3, 4, 5, 6 (на равные части, в пределах 20). Понимает взаимосвязь умножения и деления.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BAB" w:rsidRPr="00A84139" w:rsidTr="00D61D0C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Умножение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деление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чисел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247BAB" w:rsidRPr="00A84139" w:rsidTr="00D61D0C">
        <w:trPr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076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7BAB" w:rsidRPr="00A841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Умножение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деление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чисел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  Контрольные задания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D61D0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076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Умножение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деление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чисел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BAB" w:rsidRPr="00A84139" w:rsidTr="00D61D0C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Деление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содержанию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Умеет выполнять 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упражнения по делению предметных совокупностей на 2, 3, 4, 5, выполнять деление по содержанию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247BAB" w:rsidRPr="00A84139" w:rsidTr="00D61D0C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Деление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содержанию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D61D0C">
        <w:trPr>
          <w:trHeight w:val="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076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Деление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содержанию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BAB" w:rsidRPr="00A84139" w:rsidTr="00D61D0C">
        <w:trPr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widowControl w:val="0"/>
              <w:tabs>
                <w:tab w:val="left" w:pos="7242"/>
              </w:tabs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Порядок действий в примерах.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widowControl w:val="0"/>
              <w:tabs>
                <w:tab w:val="left" w:pos="7242"/>
              </w:tabs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Умеет выполнять порядок действий в числовых выражениях без скобок,</w:t>
            </w:r>
            <w:r w:rsidRPr="00A8413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содержащих умножение и деление.</w:t>
            </w:r>
          </w:p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D61D0C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7BAB" w:rsidRPr="00A841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Порядок действий в примерах.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BAB" w:rsidRPr="00A84139" w:rsidTr="00D61D0C">
        <w:trPr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7BAB" w:rsidRPr="00A841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Порядок действий в примерах.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D61D0C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Порядок действий в примерах.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BAB" w:rsidRPr="00A84139" w:rsidTr="0051682E">
        <w:trPr>
          <w:trHeight w:val="134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Повторение – 9 часов</w:t>
            </w:r>
          </w:p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AB" w:rsidRPr="00A84139" w:rsidTr="00D61D0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и круглых десятков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Умеет выполнять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двузначных чисел и круглых десятков в пределах 100.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247BAB" w:rsidRPr="00A84139" w:rsidTr="00D61D0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076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Вычитание чисел из круглых десятков и из числа 100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Умеет выполнять вычитание чисел из круглых десятков и из числа 100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D61D0C">
        <w:trPr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Умножение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деление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чисел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Calibri" w:hAnsi="Times New Roman" w:cs="Times New Roman"/>
                <w:sz w:val="24"/>
                <w:szCs w:val="24"/>
              </w:rPr>
              <w:t>Знает табличное умножение чисел 2, 3, 4, 5, 6 (в пределах 20), табличное деление чисел на 2, 3, 4, 5, 6 (на равные части, в пределах 20). Понимает взаимосвязь умножения и деления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индивидуальная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BAB" w:rsidRPr="00A84139" w:rsidTr="00D61D0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чисел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247BAB" w:rsidRPr="00A84139" w:rsidTr="00D61D0C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076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7BAB" w:rsidRPr="00A841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6" w:rsidRPr="00A84139" w:rsidRDefault="00AA56D6" w:rsidP="00AA56D6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Контрольная работа за год.</w:t>
            </w:r>
          </w:p>
          <w:p w:rsidR="00247BAB" w:rsidRPr="00A84139" w:rsidRDefault="00247BAB" w:rsidP="00E76F8A">
            <w:pPr>
              <w:widowControl w:val="0"/>
              <w:tabs>
                <w:tab w:val="left" w:pos="2670"/>
              </w:tabs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Умеет работать самостоятельно, применяя изученные правила.</w:t>
            </w:r>
          </w:p>
          <w:p w:rsidR="00247BAB" w:rsidRPr="00A84139" w:rsidRDefault="00247BAB" w:rsidP="00E76F8A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Умеет анализировать допущенные ошибки.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Итоговый/ индивидуальная</w:t>
            </w:r>
          </w:p>
        </w:tc>
      </w:tr>
      <w:tr w:rsidR="00247BAB" w:rsidRPr="00A84139" w:rsidTr="00D61D0C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0767FC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7BAB" w:rsidRPr="00A841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AA56D6" w:rsidP="00AA56D6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Работа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над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ошибками</w:t>
            </w:r>
            <w:proofErr w:type="spellEnd"/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урок коррекции ЗУН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247BAB" w:rsidRPr="00A84139" w:rsidTr="00D61D0C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AA56D6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D61D0C">
        <w:trPr>
          <w:trHeight w:val="1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 переходом через десяток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47BAB" w:rsidRPr="00A84139" w:rsidTr="00AA0768">
        <w:trPr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076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 переходом через десяток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247BAB" w:rsidRPr="00A84139" w:rsidTr="00376225">
        <w:trPr>
          <w:trHeight w:val="158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B" w:rsidRPr="00A84139" w:rsidRDefault="00247BAB" w:rsidP="00E7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9">
              <w:rPr>
                <w:rFonts w:ascii="Times New Roman" w:hAnsi="Times New Roman" w:cs="Times New Roman"/>
                <w:sz w:val="24"/>
                <w:szCs w:val="24"/>
              </w:rPr>
              <w:t>Итого 136 часов/        часа.</w:t>
            </w:r>
          </w:p>
        </w:tc>
      </w:tr>
    </w:tbl>
    <w:p w:rsidR="00D61D0C" w:rsidRPr="00A84139" w:rsidRDefault="00D61D0C" w:rsidP="00D61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D0C" w:rsidRPr="00A84139" w:rsidRDefault="00D61D0C" w:rsidP="00D61D0C">
      <w:pPr>
        <w:spacing w:after="0"/>
        <w:rPr>
          <w:sz w:val="24"/>
          <w:szCs w:val="24"/>
        </w:rPr>
      </w:pPr>
    </w:p>
    <w:sectPr w:rsidR="00D61D0C" w:rsidRPr="00A84139" w:rsidSect="00152F31">
      <w:pgSz w:w="16838" w:h="11906" w:orient="landscape"/>
      <w:pgMar w:top="156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6D1B"/>
    <w:multiLevelType w:val="hybridMultilevel"/>
    <w:tmpl w:val="0B7035DC"/>
    <w:lvl w:ilvl="0" w:tplc="A58EE98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36A31"/>
    <w:multiLevelType w:val="hybridMultilevel"/>
    <w:tmpl w:val="6BFE89CA"/>
    <w:lvl w:ilvl="0" w:tplc="A58EE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452FD"/>
    <w:multiLevelType w:val="hybridMultilevel"/>
    <w:tmpl w:val="E00EF348"/>
    <w:lvl w:ilvl="0" w:tplc="A58EE98C">
      <w:start w:val="1"/>
      <w:numFmt w:val="bullet"/>
      <w:lvlText w:val="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D0C"/>
    <w:rsid w:val="000767FC"/>
    <w:rsid w:val="000A7956"/>
    <w:rsid w:val="00120EC8"/>
    <w:rsid w:val="00127C81"/>
    <w:rsid w:val="00135373"/>
    <w:rsid w:val="00152F31"/>
    <w:rsid w:val="00166A41"/>
    <w:rsid w:val="00184E98"/>
    <w:rsid w:val="001945B6"/>
    <w:rsid w:val="001A16E1"/>
    <w:rsid w:val="001A3D7B"/>
    <w:rsid w:val="001C604E"/>
    <w:rsid w:val="001D0194"/>
    <w:rsid w:val="001F7CC2"/>
    <w:rsid w:val="00223502"/>
    <w:rsid w:val="00231D1F"/>
    <w:rsid w:val="0024649C"/>
    <w:rsid w:val="00247BAB"/>
    <w:rsid w:val="0025631E"/>
    <w:rsid w:val="002650F5"/>
    <w:rsid w:val="00270FB8"/>
    <w:rsid w:val="00277459"/>
    <w:rsid w:val="00285548"/>
    <w:rsid w:val="002B748A"/>
    <w:rsid w:val="002E5AC7"/>
    <w:rsid w:val="00315A9B"/>
    <w:rsid w:val="003334DC"/>
    <w:rsid w:val="00333648"/>
    <w:rsid w:val="00373642"/>
    <w:rsid w:val="00376225"/>
    <w:rsid w:val="0038464D"/>
    <w:rsid w:val="0039422B"/>
    <w:rsid w:val="003E27CE"/>
    <w:rsid w:val="004209E5"/>
    <w:rsid w:val="004604A6"/>
    <w:rsid w:val="00462552"/>
    <w:rsid w:val="00477200"/>
    <w:rsid w:val="004B0B73"/>
    <w:rsid w:val="004E6CE3"/>
    <w:rsid w:val="0051682E"/>
    <w:rsid w:val="005441C4"/>
    <w:rsid w:val="005454CF"/>
    <w:rsid w:val="00556321"/>
    <w:rsid w:val="005652BC"/>
    <w:rsid w:val="005B2407"/>
    <w:rsid w:val="005C50F7"/>
    <w:rsid w:val="005E3485"/>
    <w:rsid w:val="005E3FFB"/>
    <w:rsid w:val="00621D36"/>
    <w:rsid w:val="00632F24"/>
    <w:rsid w:val="00636090"/>
    <w:rsid w:val="00661C5D"/>
    <w:rsid w:val="006740D7"/>
    <w:rsid w:val="00690AAA"/>
    <w:rsid w:val="006D5E65"/>
    <w:rsid w:val="006F04B1"/>
    <w:rsid w:val="00716B95"/>
    <w:rsid w:val="00716D62"/>
    <w:rsid w:val="00720033"/>
    <w:rsid w:val="0072344A"/>
    <w:rsid w:val="00755BD0"/>
    <w:rsid w:val="007643FB"/>
    <w:rsid w:val="0076763F"/>
    <w:rsid w:val="0078028E"/>
    <w:rsid w:val="007828B2"/>
    <w:rsid w:val="007B47B4"/>
    <w:rsid w:val="007C0669"/>
    <w:rsid w:val="007C6B0C"/>
    <w:rsid w:val="007F3D30"/>
    <w:rsid w:val="008336D0"/>
    <w:rsid w:val="008714BD"/>
    <w:rsid w:val="008E1CCA"/>
    <w:rsid w:val="008F7268"/>
    <w:rsid w:val="008F74DA"/>
    <w:rsid w:val="009214D2"/>
    <w:rsid w:val="00970214"/>
    <w:rsid w:val="00971FAC"/>
    <w:rsid w:val="009A0957"/>
    <w:rsid w:val="009B0F03"/>
    <w:rsid w:val="009B3FDC"/>
    <w:rsid w:val="009F1A19"/>
    <w:rsid w:val="00A05E89"/>
    <w:rsid w:val="00A13AB0"/>
    <w:rsid w:val="00A36873"/>
    <w:rsid w:val="00A518FD"/>
    <w:rsid w:val="00A84139"/>
    <w:rsid w:val="00A90222"/>
    <w:rsid w:val="00AA0768"/>
    <w:rsid w:val="00AA56D6"/>
    <w:rsid w:val="00AB0DF3"/>
    <w:rsid w:val="00AB4F47"/>
    <w:rsid w:val="00AB6E25"/>
    <w:rsid w:val="00B01E87"/>
    <w:rsid w:val="00B207F3"/>
    <w:rsid w:val="00B66241"/>
    <w:rsid w:val="00B87DAF"/>
    <w:rsid w:val="00B90EC4"/>
    <w:rsid w:val="00BC1DA9"/>
    <w:rsid w:val="00C05401"/>
    <w:rsid w:val="00C23DDE"/>
    <w:rsid w:val="00C30EA3"/>
    <w:rsid w:val="00C743A7"/>
    <w:rsid w:val="00C8268B"/>
    <w:rsid w:val="00C86437"/>
    <w:rsid w:val="00C94052"/>
    <w:rsid w:val="00CB1B88"/>
    <w:rsid w:val="00CD1492"/>
    <w:rsid w:val="00CF54FC"/>
    <w:rsid w:val="00D05583"/>
    <w:rsid w:val="00D11892"/>
    <w:rsid w:val="00D33188"/>
    <w:rsid w:val="00D61D0C"/>
    <w:rsid w:val="00D71F1C"/>
    <w:rsid w:val="00D75E15"/>
    <w:rsid w:val="00D8436F"/>
    <w:rsid w:val="00D87A08"/>
    <w:rsid w:val="00D93E87"/>
    <w:rsid w:val="00DC5ACD"/>
    <w:rsid w:val="00E044A2"/>
    <w:rsid w:val="00E318D2"/>
    <w:rsid w:val="00E73075"/>
    <w:rsid w:val="00E76230"/>
    <w:rsid w:val="00E76F8A"/>
    <w:rsid w:val="00E97DB9"/>
    <w:rsid w:val="00ED07BA"/>
    <w:rsid w:val="00F11E7A"/>
    <w:rsid w:val="00F12C23"/>
    <w:rsid w:val="00F14284"/>
    <w:rsid w:val="00F147FC"/>
    <w:rsid w:val="00F26EAA"/>
    <w:rsid w:val="00F32000"/>
    <w:rsid w:val="00F327D8"/>
    <w:rsid w:val="00F37549"/>
    <w:rsid w:val="00F63700"/>
    <w:rsid w:val="00F745E5"/>
    <w:rsid w:val="00F84E5B"/>
    <w:rsid w:val="00FC51D6"/>
    <w:rsid w:val="00FD5B29"/>
    <w:rsid w:val="00FE2545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FD6E8-71C7-40F0-ADE2-7641DAF4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0C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D61D0C"/>
    <w:rPr>
      <w:rFonts w:ascii="Times New Roman" w:hAnsi="Times New Roman" w:cs="Times New Roman" w:hint="default"/>
      <w:sz w:val="18"/>
      <w:szCs w:val="18"/>
    </w:rPr>
  </w:style>
  <w:style w:type="character" w:customStyle="1" w:styleId="c7">
    <w:name w:val="c7"/>
    <w:basedOn w:val="a0"/>
    <w:rsid w:val="00D61D0C"/>
  </w:style>
  <w:style w:type="paragraph" w:styleId="a3">
    <w:name w:val="List Paragraph"/>
    <w:basedOn w:val="a"/>
    <w:uiPriority w:val="34"/>
    <w:qFormat/>
    <w:rsid w:val="00D61D0C"/>
    <w:pPr>
      <w:ind w:left="720"/>
      <w:contextualSpacing/>
    </w:pPr>
  </w:style>
  <w:style w:type="character" w:customStyle="1" w:styleId="a4">
    <w:name w:val="Текст сноски Знак"/>
    <w:basedOn w:val="a0"/>
    <w:link w:val="a5"/>
    <w:semiHidden/>
    <w:rsid w:val="00D61D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note text"/>
    <w:basedOn w:val="a"/>
    <w:link w:val="a4"/>
    <w:semiHidden/>
    <w:unhideWhenUsed/>
    <w:rsid w:val="00D61D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D61D0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61D0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D61D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D61D0C"/>
  </w:style>
  <w:style w:type="paragraph" w:styleId="a9">
    <w:name w:val="header"/>
    <w:basedOn w:val="a"/>
    <w:link w:val="a8"/>
    <w:uiPriority w:val="99"/>
    <w:semiHidden/>
    <w:unhideWhenUsed/>
    <w:rsid w:val="00D61D0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D61D0C"/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D61D0C"/>
  </w:style>
  <w:style w:type="paragraph" w:styleId="ab">
    <w:name w:val="footer"/>
    <w:basedOn w:val="a"/>
    <w:link w:val="aa"/>
    <w:uiPriority w:val="99"/>
    <w:semiHidden/>
    <w:unhideWhenUsed/>
    <w:rsid w:val="00D61D0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D61D0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D1CAD-7DE2-4102-804A-5CF7B513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102</cp:revision>
  <cp:lastPrinted>2023-09-06T13:08:00Z</cp:lastPrinted>
  <dcterms:created xsi:type="dcterms:W3CDTF">2020-08-25T04:11:00Z</dcterms:created>
  <dcterms:modified xsi:type="dcterms:W3CDTF">2023-09-25T09:02:00Z</dcterms:modified>
</cp:coreProperties>
</file>